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5A1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Style w:val="11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44"/>
          <w:lang w:val="en-US" w:eastAsia="zh-CN"/>
        </w:rPr>
      </w:pPr>
      <w:r>
        <w:rPr>
          <w:rStyle w:val="11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44"/>
          <w:lang w:val="en-US" w:eastAsia="zh-CN"/>
        </w:rPr>
        <w:t>附件1</w:t>
      </w:r>
    </w:p>
    <w:p w14:paraId="526F2C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40" w:firstLineChars="10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i w:val="0"/>
          <w:color w:val="000000"/>
          <w:spacing w:val="-2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24"/>
          <w:szCs w:val="24"/>
          <w:lang w:val="en-US" w:eastAsia="zh-CN"/>
        </w:rPr>
        <w:t>寻甸县教育体育系统2025年教育改革暨教师优化调配岗位设置表（一）</w:t>
      </w:r>
    </w:p>
    <w:tbl>
      <w:tblPr>
        <w:tblStyle w:val="8"/>
        <w:tblpPr w:leftFromText="180" w:rightFromText="180" w:vertAnchor="text" w:horzAnchor="page" w:tblpX="1304" w:tblpY="169"/>
        <w:tblOverlap w:val="never"/>
        <w:tblW w:w="95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1578"/>
        <w:gridCol w:w="467"/>
        <w:gridCol w:w="434"/>
        <w:gridCol w:w="491"/>
        <w:gridCol w:w="435"/>
        <w:gridCol w:w="465"/>
        <w:gridCol w:w="480"/>
        <w:gridCol w:w="465"/>
        <w:gridCol w:w="465"/>
        <w:gridCol w:w="495"/>
        <w:gridCol w:w="450"/>
        <w:gridCol w:w="465"/>
        <w:gridCol w:w="495"/>
        <w:gridCol w:w="465"/>
        <w:gridCol w:w="465"/>
        <w:gridCol w:w="420"/>
        <w:gridCol w:w="570"/>
      </w:tblGrid>
      <w:tr w14:paraId="29209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F2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78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设岗学校</w:t>
            </w:r>
          </w:p>
        </w:tc>
        <w:tc>
          <w:tcPr>
            <w:tcW w:w="695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9E46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992"/>
                <w:tab w:val="center" w:pos="33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设置岗位人数及学科专业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30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</w:tr>
      <w:tr w14:paraId="3C847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E8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4B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4E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01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B0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B8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科学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87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道法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27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物理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93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化学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A6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生物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AA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历史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69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地理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AD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音乐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F2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体育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8C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美术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00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信息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41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工勤</w:t>
            </w:r>
          </w:p>
        </w:tc>
        <w:tc>
          <w:tcPr>
            <w:tcW w:w="5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F5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102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14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20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仁德一小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03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0E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41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0C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D5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94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4E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92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2E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91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5B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C0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0A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C1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89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1D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</w:tr>
      <w:tr w14:paraId="4D598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96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1C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仁德二小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30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63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48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CF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17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8C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33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3F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79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DF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AA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72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D9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5E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63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F9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 w14:paraId="0B1B0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68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14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仁德中心学校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DF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CE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DC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2B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FB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BE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D8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84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71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82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5B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4F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2A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5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25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7D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9</w:t>
            </w:r>
          </w:p>
        </w:tc>
      </w:tr>
      <w:tr w14:paraId="224E5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42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2D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金所中心学校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7D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2D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93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96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AA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9E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63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C9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92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08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E1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2C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46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FC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94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AA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64D5C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99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67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羊街中心学校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F9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65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FD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7D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0A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FA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92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F0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EC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21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8C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21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70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09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77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CE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5</w:t>
            </w:r>
          </w:p>
        </w:tc>
      </w:tr>
      <w:tr w14:paraId="59640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A8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84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先锋中心学校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E0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21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E9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E5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17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06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58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33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46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A7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80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E7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C3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01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BA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EC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 w14:paraId="68BA0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8E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CF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六哨中心学校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37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A3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57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AC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B5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22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5A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E3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1C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0D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C2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40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4C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FE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FE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2B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 w14:paraId="036E4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05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22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鸡街中心学校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48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C4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8E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18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61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5D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E9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C0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DC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B7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96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CD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3B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39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11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8B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 w14:paraId="4D043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36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B4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倘甸中心学校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EC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5A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CF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B7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D1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DA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7A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79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C3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91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E5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9D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17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ED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58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E2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04FF6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DE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6E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凤合中心学校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51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F3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05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57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AE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A5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17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9F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93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57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09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15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76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D4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05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DA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 w14:paraId="639A2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11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3C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功山中心学校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1A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9F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24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7C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2B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C7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1D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CD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60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91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AB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B7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36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13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E7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A1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 w14:paraId="3018F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ED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32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仁德一中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8F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EA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69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C2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22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58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4B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6B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A2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77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3D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C8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78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87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B9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5C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</w:tr>
      <w:tr w14:paraId="5254D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87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B8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金所中学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FD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36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8F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FC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9C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89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73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57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59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2A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22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20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5B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80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7C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1D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 w14:paraId="06880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65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70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寻甸县第一中学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8D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B0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04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1B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EB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5C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81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27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58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4D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B3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6C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59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D0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1D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B2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7</w:t>
            </w:r>
          </w:p>
        </w:tc>
      </w:tr>
      <w:tr w14:paraId="63127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9D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EC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寻甸县民族中学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BB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EA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7E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D9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12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FB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4C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EE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04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0D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85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F2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7C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18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06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3E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6</w:t>
            </w:r>
          </w:p>
        </w:tc>
      </w:tr>
      <w:tr w14:paraId="278FA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exac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AC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57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1" w:leftChars="0" w:hanging="211" w:hanging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寻甸县第三中学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（初中部）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4A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44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A2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A7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F1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71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33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0E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CC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A0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93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38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4F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37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85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2D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</w:tr>
      <w:tr w14:paraId="59AF4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2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D8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723" w:firstLineChars="300"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  计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A1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5E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32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70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F4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A2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75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94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9E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E9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97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AF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93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CC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04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78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97</w:t>
            </w:r>
          </w:p>
        </w:tc>
      </w:tr>
    </w:tbl>
    <w:p w14:paraId="20E0B9BA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rPr>
          <w:rFonts w:hint="eastAsia"/>
          <w:color w:val="auto"/>
          <w:lang w:val="en-US" w:eastAsia="zh-CN"/>
        </w:rPr>
      </w:pPr>
      <w:r>
        <w:rPr>
          <w:rStyle w:val="11"/>
          <w:rFonts w:hint="eastAsia" w:ascii="楷体_GB2312" w:hAnsi="楷体_GB2312" w:eastAsia="楷体_GB2312" w:cs="楷体_GB2312"/>
          <w:b w:val="0"/>
          <w:bCs/>
          <w:i w:val="0"/>
          <w:iCs w:val="0"/>
          <w:caps w:val="0"/>
          <w:color w:val="auto"/>
          <w:spacing w:val="0"/>
          <w:sz w:val="32"/>
          <w:szCs w:val="44"/>
          <w:lang w:val="en-US" w:eastAsia="zh-CN"/>
        </w:rPr>
        <w:t>注：此表所设岗位仅限仁德街道第二初级中学教师填报。</w:t>
      </w:r>
      <w:bookmarkStart w:id="0" w:name="_GoBack"/>
      <w:bookmarkEnd w:id="0"/>
    </w:p>
    <w:sectPr>
      <w:footerReference r:id="rId3" w:type="default"/>
      <w:pgSz w:w="11906" w:h="16838"/>
      <w:pgMar w:top="1474" w:right="1984" w:bottom="1587" w:left="181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1" w:fontKey="{B5E189CE-705D-4B94-8A24-311C4E55D32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66A87FD-AEF9-42DD-AAE2-A090014FE7C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FA6AE35-6521-4B89-9550-E590D3F64F5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1AFFAC4-1BAE-4747-A2D7-8B93E459F6C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B920F">
    <w:pPr>
      <w:pStyle w:val="5"/>
      <w:tabs>
        <w:tab w:val="left" w:pos="1179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2OWUyZjEzN2VhZjAyYWEzYzE0NWM4ODA4MGZkNjkifQ=="/>
  </w:docVars>
  <w:rsids>
    <w:rsidRoot w:val="00000000"/>
    <w:rsid w:val="003A582C"/>
    <w:rsid w:val="00443541"/>
    <w:rsid w:val="06CE1903"/>
    <w:rsid w:val="0B776017"/>
    <w:rsid w:val="0DDC1D53"/>
    <w:rsid w:val="0E4E62AC"/>
    <w:rsid w:val="0F0B7106"/>
    <w:rsid w:val="0F38402D"/>
    <w:rsid w:val="104D1033"/>
    <w:rsid w:val="10972B80"/>
    <w:rsid w:val="14276FAA"/>
    <w:rsid w:val="15124150"/>
    <w:rsid w:val="16B234A2"/>
    <w:rsid w:val="17C73EF3"/>
    <w:rsid w:val="192D0BBE"/>
    <w:rsid w:val="19565450"/>
    <w:rsid w:val="1A37660E"/>
    <w:rsid w:val="1B1A1750"/>
    <w:rsid w:val="1BF26547"/>
    <w:rsid w:val="1DA24769"/>
    <w:rsid w:val="1E500E69"/>
    <w:rsid w:val="200D0FA0"/>
    <w:rsid w:val="206B5193"/>
    <w:rsid w:val="239545EE"/>
    <w:rsid w:val="24FC0213"/>
    <w:rsid w:val="25F532FA"/>
    <w:rsid w:val="27E177C9"/>
    <w:rsid w:val="29640DBC"/>
    <w:rsid w:val="2BAE00CD"/>
    <w:rsid w:val="2CC6515A"/>
    <w:rsid w:val="2F6E144D"/>
    <w:rsid w:val="30923DBA"/>
    <w:rsid w:val="316118F5"/>
    <w:rsid w:val="32DE0E51"/>
    <w:rsid w:val="35E62B86"/>
    <w:rsid w:val="36F712F5"/>
    <w:rsid w:val="392119B6"/>
    <w:rsid w:val="392436CB"/>
    <w:rsid w:val="395577F3"/>
    <w:rsid w:val="3AEF12CB"/>
    <w:rsid w:val="3B6D7897"/>
    <w:rsid w:val="3D575AAD"/>
    <w:rsid w:val="3FB3156E"/>
    <w:rsid w:val="412E7A50"/>
    <w:rsid w:val="41AF2209"/>
    <w:rsid w:val="442C651C"/>
    <w:rsid w:val="4436451B"/>
    <w:rsid w:val="46357F4A"/>
    <w:rsid w:val="46ED730A"/>
    <w:rsid w:val="470C5990"/>
    <w:rsid w:val="472E7BB5"/>
    <w:rsid w:val="47BA19E2"/>
    <w:rsid w:val="4C2F2351"/>
    <w:rsid w:val="4D63534F"/>
    <w:rsid w:val="4DE661FD"/>
    <w:rsid w:val="4E3E7AA7"/>
    <w:rsid w:val="517C0EAD"/>
    <w:rsid w:val="519754A3"/>
    <w:rsid w:val="521E0670"/>
    <w:rsid w:val="530323B4"/>
    <w:rsid w:val="531F223D"/>
    <w:rsid w:val="53D27D89"/>
    <w:rsid w:val="53F869BF"/>
    <w:rsid w:val="58C97D99"/>
    <w:rsid w:val="58F136BA"/>
    <w:rsid w:val="5A615BD7"/>
    <w:rsid w:val="5AC86716"/>
    <w:rsid w:val="5B8E09FD"/>
    <w:rsid w:val="5BDC37A3"/>
    <w:rsid w:val="5EF453A5"/>
    <w:rsid w:val="5F6474EC"/>
    <w:rsid w:val="5FE42F97"/>
    <w:rsid w:val="60755815"/>
    <w:rsid w:val="6274313C"/>
    <w:rsid w:val="64656A2B"/>
    <w:rsid w:val="666F1DE3"/>
    <w:rsid w:val="68B0397A"/>
    <w:rsid w:val="6C8253F7"/>
    <w:rsid w:val="6D0704BE"/>
    <w:rsid w:val="72C92D83"/>
    <w:rsid w:val="73023D3C"/>
    <w:rsid w:val="739B514C"/>
    <w:rsid w:val="73D7133A"/>
    <w:rsid w:val="77F519DA"/>
    <w:rsid w:val="7917643B"/>
    <w:rsid w:val="79697EBE"/>
    <w:rsid w:val="7B242D7F"/>
    <w:rsid w:val="7B3E709B"/>
    <w:rsid w:val="7C9932BE"/>
    <w:rsid w:val="7CEB7B00"/>
    <w:rsid w:val="7EE60D98"/>
    <w:rsid w:val="D5F1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after="0" w:line="600" w:lineRule="exact"/>
      <w:outlineLvl w:val="0"/>
    </w:pPr>
    <w:rPr>
      <w:rFonts w:ascii="Arial" w:hAnsi="Arial" w:eastAsia="黑体"/>
      <w:kern w:val="44"/>
      <w:sz w:val="36"/>
      <w:szCs w:val="2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实施方案正文"/>
    <w:basedOn w:val="1"/>
    <w:qFormat/>
    <w:uiPriority w:val="0"/>
    <w:pPr>
      <w:ind w:firstLine="566" w:firstLineChars="202"/>
    </w:pPr>
    <w:rPr>
      <w:rFonts w:ascii="等线" w:hAnsi="等线" w:eastAsia="等线" w:cs="Times New Roman"/>
      <w:kern w:val="2"/>
      <w:sz w:val="21"/>
      <w:szCs w:val="28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font51"/>
    <w:basedOn w:val="10"/>
    <w:qFormat/>
    <w:uiPriority w:val="0"/>
    <w:rPr>
      <w:rFonts w:hint="eastAsia" w:ascii="微软雅黑" w:hAnsi="微软雅黑" w:eastAsia="微软雅黑" w:cs="微软雅黑"/>
      <w:b/>
      <w:color w:val="000000"/>
      <w:sz w:val="16"/>
      <w:szCs w:val="16"/>
      <w:u w:val="none"/>
    </w:rPr>
  </w:style>
  <w:style w:type="character" w:customStyle="1" w:styleId="17">
    <w:name w:val="font91"/>
    <w:basedOn w:val="10"/>
    <w:qFormat/>
    <w:uiPriority w:val="0"/>
    <w:rPr>
      <w:rFonts w:hint="eastAsia" w:ascii="微软雅黑" w:hAnsi="微软雅黑" w:eastAsia="微软雅黑" w:cs="微软雅黑"/>
      <w:b/>
      <w:color w:val="000000"/>
      <w:sz w:val="16"/>
      <w:szCs w:val="16"/>
      <w:u w:val="none"/>
    </w:rPr>
  </w:style>
  <w:style w:type="character" w:customStyle="1" w:styleId="18">
    <w:name w:val="font12"/>
    <w:basedOn w:val="10"/>
    <w:qFormat/>
    <w:uiPriority w:val="0"/>
    <w:rPr>
      <w:rFonts w:hint="eastAsia" w:ascii="微软雅黑" w:hAnsi="微软雅黑" w:eastAsia="微软雅黑" w:cs="微软雅黑"/>
      <w:b/>
      <w:color w:val="FF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313</Characters>
  <Lines>0</Lines>
  <Paragraphs>0</Paragraphs>
  <TotalTime>0</TotalTime>
  <ScaleCrop>false</ScaleCrop>
  <LinksUpToDate>false</LinksUpToDate>
  <CharactersWithSpaces>320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2025-02-28T15:45:00Z</dcterms:created>
  <dc:creator>Administrator</dc:creator>
  <cp:lastModifiedBy>朱加先</cp:lastModifiedBy>
  <cp:lastPrinted>2025-07-06T06:23:00Z</cp:lastPrinted>
  <dcterms:modified xsi:type="dcterms:W3CDTF">2025-07-07T09:24:44Z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KSOTemplateDocerSaveRecord">
    <vt:lpwstr>eyJoZGlkIjoiODU2Njg0MGI2ZjIyYjdiZmU3ZDJmZmU4MDcxMTZlZWUiLCJ1c2VySWQiOiI0MDIzNDIyMDgifQ==</vt:lpwstr>
  </property>
  <property fmtid="{D5CDD505-2E9C-101B-9397-08002B2CF9AE}" pid="4" name="ICV">
    <vt:lpwstr>484859409AA44582B1218F08738334D6_13</vt:lpwstr>
  </property>
</Properties>
</file>